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C52" w:rsidRDefault="00A71C28" w:rsidP="00574C52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C52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A71C28" w:rsidRPr="00A71C28" w:rsidRDefault="00A71C28" w:rsidP="00574C52">
      <w:pPr>
        <w:tabs>
          <w:tab w:val="left" w:pos="1176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71C28">
        <w:rPr>
          <w:rFonts w:ascii="Times New Roman" w:hAnsi="Times New Roman" w:cs="Times New Roman"/>
          <w:sz w:val="24"/>
          <w:szCs w:val="24"/>
        </w:rPr>
        <w:t>Перышкин. Физика. 7 класс. ФГОС.</w:t>
      </w:r>
    </w:p>
    <w:p w:rsidR="00574C52" w:rsidRDefault="00574C52" w:rsidP="00574C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D93" w:rsidRDefault="00145E3F" w:rsidP="00574C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</w:t>
      </w:r>
      <w:r w:rsidR="00A71C28" w:rsidRPr="00A71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0D5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71C28" w:rsidRPr="00A71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71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массы и объё</w:t>
      </w:r>
      <w:r w:rsidRPr="001D0994">
        <w:rPr>
          <w:rFonts w:ascii="Times New Roman" w:eastAsia="Times New Roman" w:hAnsi="Times New Roman" w:cs="Times New Roman"/>
          <w:sz w:val="24"/>
          <w:szCs w:val="24"/>
          <w:lang w:eastAsia="ru-RU"/>
        </w:rPr>
        <w:t>ма тела по его плотности (§ 23)</w:t>
      </w:r>
    </w:p>
    <w:p w:rsidR="00574C52" w:rsidRDefault="00574C52" w:rsidP="00574C52">
      <w:pPr>
        <w:tabs>
          <w:tab w:val="left" w:pos="12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71C28" w:rsidRDefault="00A71C28" w:rsidP="00574C52">
      <w:pPr>
        <w:tabs>
          <w:tab w:val="left" w:pos="120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21F8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="004621F8" w:rsidRPr="0046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F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как решаются задачи на определение массы тела по его объё</w:t>
      </w:r>
      <w:r w:rsidR="004621F8" w:rsidRPr="001D09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и плотности;</w:t>
      </w:r>
      <w:r w:rsidR="0016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4621F8" w:rsidRPr="001D099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аписывать формулы для нахождения массы тела, его объема и плотности веществ</w:t>
      </w:r>
      <w:r w:rsidR="0016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(использовать треугольник); развивать умение р</w:t>
      </w:r>
      <w:r w:rsidR="004621F8" w:rsidRPr="001D0994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с табличными данными</w:t>
      </w:r>
      <w:r w:rsidR="00164F24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проводить необходимые измерения для вычисления объёмов</w:t>
      </w:r>
      <w:r w:rsidR="00E7172E" w:rsidRPr="001D0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4F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</w:t>
      </w:r>
    </w:p>
    <w:p w:rsidR="007F7846" w:rsidRDefault="007F7846" w:rsidP="00574C52">
      <w:pPr>
        <w:tabs>
          <w:tab w:val="left" w:pos="12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7846" w:rsidRPr="007F7846" w:rsidRDefault="007F7846" w:rsidP="00574C52">
      <w:pPr>
        <w:tabs>
          <w:tab w:val="left" w:pos="1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F7846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  <w:r w:rsidRPr="007F7846">
        <w:rPr>
          <w:rFonts w:ascii="Times New Roman" w:hAnsi="Times New Roman" w:cs="Times New Roman"/>
          <w:sz w:val="24"/>
          <w:szCs w:val="24"/>
        </w:rPr>
        <w:t>обеспечить усвоение знаний о способах расчета массы и объема тела по его плотности; формировать практическое умение рассчитывать массу и объем тела.</w:t>
      </w:r>
    </w:p>
    <w:p w:rsidR="00574C52" w:rsidRPr="007F7846" w:rsidRDefault="00574C52" w:rsidP="00574C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710" w:rsidRDefault="00B30710" w:rsidP="00574C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FF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постановки учебной 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710" w:rsidRDefault="00B30710" w:rsidP="00574C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линейка, </w:t>
      </w:r>
      <w:r w:rsidR="00DB7E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весы с разновесами, измерительный цилиндр, мыло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7EF3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шоколад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B7E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подсолнечное масло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проектор</w:t>
      </w:r>
      <w:r w:rsidR="006531A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таблицы для оценки деятельности</w:t>
      </w:r>
      <w:r w:rsidR="000D5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колесо самооценки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7"/>
        <w:tblW w:w="15146" w:type="dxa"/>
        <w:tblLook w:val="04A0" w:firstRow="1" w:lastRow="0" w:firstColumn="1" w:lastColumn="0" w:noHBand="0" w:noVBand="1"/>
      </w:tblPr>
      <w:tblGrid>
        <w:gridCol w:w="4928"/>
        <w:gridCol w:w="5953"/>
        <w:gridCol w:w="4252"/>
        <w:gridCol w:w="13"/>
      </w:tblGrid>
      <w:tr w:rsidR="00B71FFC" w:rsidTr="00574C52">
        <w:tc>
          <w:tcPr>
            <w:tcW w:w="15146" w:type="dxa"/>
            <w:gridSpan w:val="4"/>
          </w:tcPr>
          <w:p w:rsidR="00B71FFC" w:rsidRDefault="00B71FFC" w:rsidP="00574C5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71FFC" w:rsidTr="00574C52">
        <w:trPr>
          <w:gridAfter w:val="1"/>
          <w:wAfter w:w="13" w:type="dxa"/>
        </w:trPr>
        <w:tc>
          <w:tcPr>
            <w:tcW w:w="4928" w:type="dxa"/>
          </w:tcPr>
          <w:p w:rsidR="00574C52" w:rsidRPr="00B71FFC" w:rsidRDefault="00B71FFC" w:rsidP="007F784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B71F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учащиеся научатся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массу тела по его объему и плотности, записывать формулу для нахождения массы тела, его объема и плотности вещества, работать с табличными данными</w:t>
            </w:r>
            <w:r w:rsid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74C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Учащиеся</w:t>
            </w:r>
            <w:r w:rsidR="00574C52" w:rsidRPr="00574C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получ</w:t>
            </w:r>
            <w:r w:rsidR="00574C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="00574C52" w:rsidRPr="00574C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 возможность научиться:</w:t>
            </w:r>
            <w:r w:rsidR="00574C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74C52" w:rsidRP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о взаимосвязи массы, объема тела и плотности вещества в повседневной жизни для обеспечения безопасности при обращении с приборами и техническими устройствами, для сохранения здоровья</w:t>
            </w:r>
            <w:r w:rsid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B71FFC" w:rsidRDefault="00B71FFC" w:rsidP="00574C5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B71FFC" w:rsidRPr="00B71FFC" w:rsidRDefault="00B71FFC" w:rsidP="00574C5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предвидеть возможные результаты своей деятельности; применять полученные знания для расчета массы и объема тела;</w:t>
            </w:r>
          </w:p>
          <w:p w:rsidR="00B71FFC" w:rsidRPr="00B71FFC" w:rsidRDefault="00B71FFC" w:rsidP="00574C5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71FF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действия, приводящие к выполнению поставленной цели; вносить коррективы и дополнения в способ своих действий;</w:t>
            </w:r>
          </w:p>
          <w:p w:rsidR="00B71FFC" w:rsidRPr="00B71FFC" w:rsidRDefault="00B71FFC" w:rsidP="00574C5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1FF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учебное сотрудничество</w:t>
            </w:r>
            <w:r w:rsid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совместную деятельность с учителем и </w:t>
            </w:r>
            <w:r w:rsid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сверстниками; уметь с помощью вопросов добывать недостающую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B71FFC" w:rsidRDefault="00B71FFC" w:rsidP="00574C5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574C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4C52" w:rsidRP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AD34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навыков самоорганизации, </w:t>
            </w:r>
            <w:r w:rsidR="00574C52" w:rsidRPr="00574C52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ценностных отношений друг к другу, учению, результатам своей деятельности.</w:t>
            </w:r>
          </w:p>
        </w:tc>
      </w:tr>
    </w:tbl>
    <w:p w:rsidR="007F7846" w:rsidRDefault="007F7846" w:rsidP="00AD346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7846" w:rsidRDefault="007F78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D3461" w:rsidRDefault="00AD3461" w:rsidP="00AD346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Организационная структура урока</w:t>
      </w:r>
    </w:p>
    <w:tbl>
      <w:tblPr>
        <w:tblStyle w:val="a7"/>
        <w:tblW w:w="15349" w:type="dxa"/>
        <w:tblInd w:w="-176" w:type="dxa"/>
        <w:tblLook w:val="04A0" w:firstRow="1" w:lastRow="0" w:firstColumn="1" w:lastColumn="0" w:noHBand="0" w:noVBand="1"/>
      </w:tblPr>
      <w:tblGrid>
        <w:gridCol w:w="547"/>
        <w:gridCol w:w="2833"/>
        <w:gridCol w:w="4304"/>
        <w:gridCol w:w="4111"/>
        <w:gridCol w:w="3554"/>
      </w:tblGrid>
      <w:tr w:rsidR="00A71C28" w:rsidRPr="006B2104" w:rsidTr="00FC1879">
        <w:trPr>
          <w:trHeight w:val="415"/>
          <w:tblHeader/>
        </w:trPr>
        <w:tc>
          <w:tcPr>
            <w:tcW w:w="547" w:type="dxa"/>
          </w:tcPr>
          <w:p w:rsidR="00A71C28" w:rsidRPr="006B2104" w:rsidRDefault="00A71C28" w:rsidP="008947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:rsidR="00A71C28" w:rsidRPr="006B2104" w:rsidRDefault="00A71C28" w:rsidP="008947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304" w:type="dxa"/>
            <w:vAlign w:val="center"/>
          </w:tcPr>
          <w:p w:rsidR="00A71C28" w:rsidRPr="006B2104" w:rsidRDefault="00AD3461" w:rsidP="008947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111" w:type="dxa"/>
            <w:vAlign w:val="center"/>
          </w:tcPr>
          <w:p w:rsidR="00A71C28" w:rsidRPr="006B2104" w:rsidRDefault="00A71C28" w:rsidP="008947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554" w:type="dxa"/>
            <w:vAlign w:val="center"/>
          </w:tcPr>
          <w:p w:rsidR="00A71C28" w:rsidRPr="006B2104" w:rsidRDefault="00A71C28" w:rsidP="0089470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 на этапах урока</w:t>
            </w:r>
          </w:p>
        </w:tc>
      </w:tr>
      <w:tr w:rsidR="00A71C28" w:rsidRPr="006B2104" w:rsidTr="00FC1879">
        <w:tc>
          <w:tcPr>
            <w:tcW w:w="547" w:type="dxa"/>
          </w:tcPr>
          <w:p w:rsidR="00A71C28" w:rsidRPr="006B2104" w:rsidRDefault="00A71C28" w:rsidP="00894705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3" w:type="dxa"/>
          </w:tcPr>
          <w:p w:rsidR="00A71C28" w:rsidRPr="006B2104" w:rsidRDefault="00A71C28" w:rsidP="00894705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4304" w:type="dxa"/>
          </w:tcPr>
          <w:p w:rsidR="00A71C28" w:rsidRPr="006B2104" w:rsidRDefault="00AD3461" w:rsidP="006B007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Приветствие. Проверка готовности. Создание в классе атмосферы психологического контроля</w:t>
            </w:r>
          </w:p>
        </w:tc>
        <w:tc>
          <w:tcPr>
            <w:tcW w:w="4111" w:type="dxa"/>
          </w:tcPr>
          <w:p w:rsidR="00A71C28" w:rsidRPr="006B2104" w:rsidRDefault="00A71C28" w:rsidP="0089470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Дети рассаживаются по местам. Проверяют наличие принадлежностей.</w:t>
            </w:r>
            <w:r w:rsidR="00AD3461" w:rsidRPr="006B2104">
              <w:rPr>
                <w:rFonts w:ascii="Times New Roman" w:hAnsi="Times New Roman" w:cs="Times New Roman"/>
              </w:rPr>
              <w:t xml:space="preserve"> Настраиваются на учебную деятельность</w:t>
            </w:r>
          </w:p>
        </w:tc>
        <w:tc>
          <w:tcPr>
            <w:tcW w:w="3554" w:type="dxa"/>
          </w:tcPr>
          <w:p w:rsidR="00A71C28" w:rsidRPr="006B2104" w:rsidRDefault="00A71C28" w:rsidP="00894705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A71C28" w:rsidRPr="006B2104" w:rsidRDefault="00E7172E" w:rsidP="00894705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 xml:space="preserve">- </w:t>
            </w:r>
            <w:r w:rsidR="00A71C28" w:rsidRPr="006B2104">
              <w:rPr>
                <w:rFonts w:ascii="Times New Roman" w:hAnsi="Times New Roman" w:cs="Times New Roman"/>
              </w:rPr>
              <w:t>формирование навыков самоорганизации</w:t>
            </w:r>
          </w:p>
        </w:tc>
      </w:tr>
      <w:tr w:rsidR="00EB06C8" w:rsidRPr="006B2104" w:rsidTr="00FC1879">
        <w:tc>
          <w:tcPr>
            <w:tcW w:w="547" w:type="dxa"/>
          </w:tcPr>
          <w:p w:rsidR="00EB06C8" w:rsidRPr="006B2104" w:rsidRDefault="00EB06C8" w:rsidP="00EB06C8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3" w:type="dxa"/>
          </w:tcPr>
          <w:p w:rsidR="00EB06C8" w:rsidRPr="006B2104" w:rsidRDefault="00EB06C8" w:rsidP="00EB06C8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Повторение пройденного.</w:t>
            </w:r>
          </w:p>
        </w:tc>
        <w:tc>
          <w:tcPr>
            <w:tcW w:w="4304" w:type="dxa"/>
          </w:tcPr>
          <w:p w:rsidR="00EB06C8" w:rsidRPr="006B2104" w:rsidRDefault="00DA0828" w:rsidP="00DA0828">
            <w:pPr>
              <w:pStyle w:val="ac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Все ли тела одинакового объема имеют одинаковую массу?</w:t>
            </w:r>
          </w:p>
          <w:p w:rsidR="00DA0828" w:rsidRPr="006B2104" w:rsidRDefault="00DA0828" w:rsidP="00DA0828">
            <w:pPr>
              <w:pStyle w:val="ac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Почему?</w:t>
            </w:r>
          </w:p>
          <w:p w:rsidR="00DA0828" w:rsidRPr="006B2104" w:rsidRDefault="00DA0828" w:rsidP="00DA0828">
            <w:pPr>
              <w:pStyle w:val="ac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Что такое плотность вещества?</w:t>
            </w:r>
            <w:r w:rsidR="00CA244E" w:rsidRPr="006B2104">
              <w:rPr>
                <w:rFonts w:ascii="Times New Roman" w:hAnsi="Times New Roman" w:cs="Times New Roman"/>
              </w:rPr>
              <w:t xml:space="preserve"> Как обозначается?</w:t>
            </w:r>
          </w:p>
          <w:p w:rsidR="00DA0828" w:rsidRPr="006B2104" w:rsidRDefault="00DA0828" w:rsidP="00DA0828">
            <w:pPr>
              <w:pStyle w:val="a8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От чего зависит плотность вещества?</w:t>
            </w:r>
          </w:p>
          <w:p w:rsidR="00CA244E" w:rsidRPr="006B2104" w:rsidRDefault="00CA244E" w:rsidP="00DA0828">
            <w:pPr>
              <w:pStyle w:val="a8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Как определить плотность?</w:t>
            </w:r>
          </w:p>
          <w:p w:rsidR="00DA0828" w:rsidRPr="006B2104" w:rsidRDefault="00DA0828" w:rsidP="00DA0828">
            <w:pPr>
              <w:pStyle w:val="a8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Какие единицы плотности вы знаете? </w:t>
            </w:r>
          </w:p>
          <w:p w:rsidR="00DA0828" w:rsidRPr="006B2104" w:rsidRDefault="00DA0828" w:rsidP="00DA0828">
            <w:pPr>
              <w:pStyle w:val="ac"/>
              <w:numPr>
                <w:ilvl w:val="0"/>
                <w:numId w:val="5"/>
              </w:numPr>
              <w:ind w:left="230" w:hanging="206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Как они соотносятся друг с другом?</w:t>
            </w:r>
          </w:p>
        </w:tc>
        <w:tc>
          <w:tcPr>
            <w:tcW w:w="4111" w:type="dxa"/>
          </w:tcPr>
          <w:p w:rsidR="00EB06C8" w:rsidRPr="006B2104" w:rsidRDefault="00DA0828" w:rsidP="00EB06C8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Нет</w:t>
            </w:r>
          </w:p>
          <w:p w:rsidR="00DA0828" w:rsidRPr="006B2104" w:rsidRDefault="00DA0828" w:rsidP="00EB06C8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Сделаны из разных веществ, плотность разная</w:t>
            </w:r>
          </w:p>
          <w:p w:rsidR="00691335" w:rsidRPr="006B2104" w:rsidRDefault="00691335" w:rsidP="0069133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Плотность – это скалярная физическая величина, которая равна отношению массы тела к его объёму.</w:t>
            </w:r>
          </w:p>
          <w:p w:rsidR="00691335" w:rsidRPr="006B2104" w:rsidRDefault="00691335" w:rsidP="0069133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Плотность обозначают буквой «</w:t>
            </w:r>
            <w:proofErr w:type="spellStart"/>
            <w:r w:rsidRPr="006B2104">
              <w:rPr>
                <w:rFonts w:ascii="Times New Roman" w:hAnsi="Times New Roman" w:cs="Times New Roman"/>
              </w:rPr>
              <w:t>ро</w:t>
            </w:r>
            <w:proofErr w:type="spellEnd"/>
            <w:r w:rsidRPr="006B2104">
              <w:rPr>
                <w:rFonts w:ascii="Times New Roman" w:hAnsi="Times New Roman" w:cs="Times New Roman"/>
              </w:rPr>
              <w:t>».</w:t>
            </w:r>
          </w:p>
          <w:p w:rsidR="00691335" w:rsidRPr="006B2104" w:rsidRDefault="00691335" w:rsidP="0069133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-кг/м</w:t>
            </w:r>
            <w:r w:rsidRPr="006B2104">
              <w:rPr>
                <w:rFonts w:ascii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hAnsi="Times New Roman" w:cs="Times New Roman"/>
              </w:rPr>
              <w:t>; г/см</w:t>
            </w:r>
            <w:r w:rsidRPr="006B2104">
              <w:rPr>
                <w:rFonts w:ascii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hAnsi="Times New Roman" w:cs="Times New Roman"/>
              </w:rPr>
              <w:t>.</w:t>
            </w:r>
          </w:p>
          <w:p w:rsidR="00691335" w:rsidRPr="006B2104" w:rsidRDefault="00691335" w:rsidP="0069133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-Плотность = масса : на объём.</w:t>
            </w:r>
            <w:r w:rsidR="00CA244E" w:rsidRPr="006B2104">
              <w:rPr>
                <w:rFonts w:ascii="Times New Roman" w:hAnsi="Times New Roman" w:cs="Times New Roman"/>
              </w:rPr>
              <w:t xml:space="preserve"> Или по таблице в учебнике</w:t>
            </w:r>
          </w:p>
          <w:p w:rsidR="00691335" w:rsidRPr="006B2104" w:rsidRDefault="00691335" w:rsidP="00691335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-Какова масса 1 м</w:t>
            </w:r>
            <w:r w:rsidRPr="006B2104">
              <w:rPr>
                <w:rFonts w:ascii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hAnsi="Times New Roman" w:cs="Times New Roman"/>
              </w:rPr>
              <w:t xml:space="preserve"> вещества.</w:t>
            </w:r>
          </w:p>
          <w:p w:rsidR="00691335" w:rsidRPr="006B2104" w:rsidRDefault="00691335" w:rsidP="00CA244E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-Машинное масло объёмом 1 м</w:t>
            </w:r>
            <w:r w:rsidRPr="006B2104">
              <w:rPr>
                <w:rFonts w:ascii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hAnsi="Times New Roman" w:cs="Times New Roman"/>
              </w:rPr>
              <w:t xml:space="preserve"> имеет массу 900 кг.</w:t>
            </w:r>
          </w:p>
        </w:tc>
        <w:tc>
          <w:tcPr>
            <w:tcW w:w="3554" w:type="dxa"/>
          </w:tcPr>
          <w:p w:rsidR="00DA0828" w:rsidRPr="006B2104" w:rsidRDefault="00DA0828" w:rsidP="00DA0828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DA0828" w:rsidRPr="006B2104" w:rsidRDefault="00DA0828" w:rsidP="00DA0828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формирование интереса к физике;</w:t>
            </w:r>
          </w:p>
          <w:p w:rsidR="00DA0828" w:rsidRPr="006B2104" w:rsidRDefault="00DA0828" w:rsidP="00DA0828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формирование понятийного аппарата;</w:t>
            </w:r>
          </w:p>
          <w:p w:rsidR="00DA0828" w:rsidRPr="006B2104" w:rsidRDefault="00DA0828" w:rsidP="00DA0828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умение слушать и понимать других, исправлять ошибки.</w:t>
            </w:r>
          </w:p>
          <w:p w:rsidR="00EB06C8" w:rsidRPr="006B2104" w:rsidRDefault="00EB06C8" w:rsidP="00EB06C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B2104" w:rsidRPr="006B2104" w:rsidTr="00FC1879">
        <w:tc>
          <w:tcPr>
            <w:tcW w:w="547" w:type="dxa"/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4304" w:type="dxa"/>
          </w:tcPr>
          <w:p w:rsidR="006B2104" w:rsidRPr="006B2104" w:rsidRDefault="006B2104" w:rsidP="006B2104">
            <w:pPr>
              <w:pStyle w:val="ac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Ребята, мне по почте пришли 3 конверта, с пометкой « для учащихся 7 класса», но я не удержалась и открыла конверты. В письмах люди разных профессий просят им помочь. Ну что поможем? </w:t>
            </w:r>
          </w:p>
          <w:p w:rsidR="006B2104" w:rsidRPr="006B2104" w:rsidRDefault="006B2104" w:rsidP="006B2104">
            <w:pPr>
              <w:pStyle w:val="ac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1. Работники кондитерского концерна «Бабаевский». Рассчитайте плотность шоколада, который мы выпускаем. Оборудование: шоколад, линейка, весы. </w:t>
            </w:r>
          </w:p>
          <w:p w:rsidR="006B2104" w:rsidRPr="006B2104" w:rsidRDefault="006B2104" w:rsidP="006B2104">
            <w:pPr>
              <w:pStyle w:val="ac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2. АО «Невская косметика» г. Санкт-Петербург. Рассчитайте плотность мыла, который мы выпускаем. Оборудование: мыло, линейка, весы.  </w:t>
            </w:r>
          </w:p>
          <w:p w:rsidR="006B2104" w:rsidRPr="006B2104" w:rsidRDefault="006B2104" w:rsidP="006B2104">
            <w:pPr>
              <w:pStyle w:val="ac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3. Сотрудники магазина Эконом. Просим вас определить жидкость, которая к нам поступила в бочке. Образец жидкости отправляем вам на экспертизу. Оборудование: пузырек с жидкостью, весы, мензурка.</w:t>
            </w:r>
          </w:p>
        </w:tc>
        <w:tc>
          <w:tcPr>
            <w:tcW w:w="4111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(открывают конверты, каждая пара выполняет своё практическое задание и докладывает о результатах.)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формирование умения проводить исследования; решать задачи по физике;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оформление задач по физике.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</w:tc>
      </w:tr>
      <w:tr w:rsidR="006B2104" w:rsidRPr="006B2104" w:rsidTr="00FC1879">
        <w:trPr>
          <w:trHeight w:val="273"/>
        </w:trPr>
        <w:tc>
          <w:tcPr>
            <w:tcW w:w="547" w:type="dxa"/>
            <w:tcBorders>
              <w:bottom w:val="single" w:sz="4" w:space="0" w:color="auto"/>
            </w:tcBorders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Формулирование темы и целей  урока. </w:t>
            </w:r>
          </w:p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</w:p>
        </w:tc>
        <w:tc>
          <w:tcPr>
            <w:tcW w:w="4304" w:type="dxa"/>
            <w:tcBorders>
              <w:bottom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Cs/>
                <w:kern w:val="24"/>
              </w:rPr>
            </w:pPr>
            <w:r w:rsidRPr="006B2104">
              <w:rPr>
                <w:rFonts w:ascii="Times New Roman" w:eastAsia="Times New Roman" w:hAnsi="Times New Roman" w:cs="Times New Roman"/>
                <w:bCs/>
              </w:rPr>
              <w:t>Зачем работникам разных сфер надо знать плотность выпускаемой продукции?</w:t>
            </w:r>
          </w:p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Какая тема сегодня на уроке?</w:t>
            </w:r>
          </w:p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- Какие цели урока мы перед собой поставим?</w:t>
            </w:r>
          </w:p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/>
                <w:bCs/>
                <w:kern w:val="24"/>
              </w:rPr>
              <w:t>Подсказка для ребят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У неё нет ничего: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Нет ни глаз, ни рук, ни носа,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Состоит она всего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Из условия с вопросом.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 -Расчёт массы и объёма тела по его плотности.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-задача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-формулируют цели урока: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Расчет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Измерения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Учебник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Таблица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Формула 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развивать логическое  мышление;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умение ставить  учебную задачу.</w:t>
            </w:r>
          </w:p>
        </w:tc>
      </w:tr>
      <w:tr w:rsidR="006B2104" w:rsidRPr="006B2104" w:rsidTr="00FC1879">
        <w:trPr>
          <w:trHeight w:val="270"/>
        </w:trPr>
        <w:tc>
          <w:tcPr>
            <w:tcW w:w="547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4304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/>
                <w:bCs/>
                <w:kern w:val="24"/>
              </w:rPr>
              <w:t>Обсуждение проблемных вопросов:</w:t>
            </w:r>
          </w:p>
          <w:p w:rsidR="006B2104" w:rsidRPr="006B2104" w:rsidRDefault="006B2104" w:rsidP="006B2104">
            <w:pPr>
              <w:pStyle w:val="a8"/>
              <w:numPr>
                <w:ilvl w:val="0"/>
                <w:numId w:val="6"/>
              </w:numPr>
              <w:ind w:left="230" w:hanging="206"/>
              <w:rPr>
                <w:rFonts w:ascii="Times New Roman" w:eastAsia="+mj-ea" w:hAnsi="Times New Roman" w:cs="Times New Roman"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Что необходимо рассчитать, чтобы определить массу тела?</w:t>
            </w:r>
          </w:p>
          <w:p w:rsidR="006B2104" w:rsidRPr="006B2104" w:rsidRDefault="006B2104" w:rsidP="006B2104">
            <w:pPr>
              <w:pStyle w:val="a8"/>
              <w:numPr>
                <w:ilvl w:val="0"/>
                <w:numId w:val="6"/>
              </w:numPr>
              <w:ind w:left="230" w:hanging="206"/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Как можно рассчитать объем?</w:t>
            </w:r>
          </w:p>
          <w:p w:rsidR="006B2104" w:rsidRPr="006B2104" w:rsidRDefault="006B2104" w:rsidP="006B2104">
            <w:pPr>
              <w:spacing w:before="100" w:beforeAutospacing="1" w:after="100" w:afterAutospacing="1"/>
              <w:ind w:left="88"/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Плотность и объем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</w:rPr>
              <w:t>Плотность, массу; по формулам математики</w:t>
            </w:r>
          </w:p>
        </w:tc>
        <w:tc>
          <w:tcPr>
            <w:tcW w:w="3554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поиска нужной информации;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навыков анализа;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C1879" w:rsidRPr="006B2104" w:rsidTr="00372C41">
        <w:trPr>
          <w:trHeight w:val="270"/>
        </w:trPr>
        <w:tc>
          <w:tcPr>
            <w:tcW w:w="547" w:type="dxa"/>
            <w:tcBorders>
              <w:top w:val="single" w:sz="4" w:space="0" w:color="auto"/>
            </w:tcBorders>
          </w:tcPr>
          <w:p w:rsidR="00FC1879" w:rsidRPr="006B2104" w:rsidRDefault="00FC1879" w:rsidP="00372C41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FC1879" w:rsidRPr="006B2104" w:rsidRDefault="00FC1879" w:rsidP="00372C41">
            <w:pPr>
              <w:ind w:left="131"/>
              <w:rPr>
                <w:rFonts w:ascii="Times New Roman" w:hAnsi="Times New Roman" w:cs="Times New Roman"/>
              </w:rPr>
            </w:pPr>
            <w:proofErr w:type="spellStart"/>
            <w:r w:rsidRPr="006B2104">
              <w:rPr>
                <w:rFonts w:ascii="Times New Roman" w:hAnsi="Times New Roman" w:cs="Times New Roman"/>
              </w:rPr>
              <w:t>Физминутка</w:t>
            </w:r>
            <w:proofErr w:type="spellEnd"/>
          </w:p>
        </w:tc>
        <w:tc>
          <w:tcPr>
            <w:tcW w:w="4304" w:type="dxa"/>
            <w:tcBorders>
              <w:top w:val="single" w:sz="4" w:space="0" w:color="auto"/>
            </w:tcBorders>
          </w:tcPr>
          <w:p w:rsidR="00FC1879" w:rsidRPr="006B2104" w:rsidRDefault="00FC1879" w:rsidP="00372C41">
            <w:pPr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4" w:type="dxa"/>
            <w:tcBorders>
              <w:top w:val="single" w:sz="4" w:space="0" w:color="auto"/>
            </w:tcBorders>
          </w:tcPr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 xml:space="preserve">Личностные УУД: </w:t>
            </w:r>
            <w:r w:rsidRPr="006B2104">
              <w:rPr>
                <w:rFonts w:ascii="Times New Roman" w:hAnsi="Times New Roman" w:cs="Times New Roman"/>
              </w:rPr>
              <w:t>формирование здорового образа жизни</w:t>
            </w:r>
          </w:p>
        </w:tc>
      </w:tr>
      <w:tr w:rsidR="00FC1879" w:rsidRPr="006B2104" w:rsidTr="00372C41">
        <w:tc>
          <w:tcPr>
            <w:tcW w:w="547" w:type="dxa"/>
          </w:tcPr>
          <w:p w:rsidR="00FC1879" w:rsidRPr="006B2104" w:rsidRDefault="00FC1879" w:rsidP="00372C41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3" w:type="dxa"/>
          </w:tcPr>
          <w:p w:rsidR="00FC1879" w:rsidRPr="006B2104" w:rsidRDefault="00FC1879" w:rsidP="00372C41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Совместное решение задач </w:t>
            </w:r>
          </w:p>
        </w:tc>
        <w:tc>
          <w:tcPr>
            <w:tcW w:w="4304" w:type="dxa"/>
          </w:tcPr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 xml:space="preserve">Совместное решение задачи: </w:t>
            </w:r>
          </w:p>
          <w:p w:rsidR="00FC1879" w:rsidRPr="006B2104" w:rsidRDefault="00FC1879" w:rsidP="00372C41">
            <w:pPr>
              <w:rPr>
                <w:rFonts w:ascii="Times New Roman" w:eastAsia="Times New Roman" w:hAnsi="Times New Roman" w:cs="Times New Roman"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>№1 Барк Крузенштерн имеет 32 паруса, общим объемом 5,45 м</w:t>
            </w:r>
            <w:r w:rsidRPr="006B2104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eastAsia="Times New Roman" w:hAnsi="Times New Roman" w:cs="Times New Roman"/>
              </w:rPr>
              <w:t>. Определите массу парусов, если средняя плотность парусины составляет 800 кг/м</w:t>
            </w:r>
            <w:r w:rsidRPr="006B2104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eastAsia="Times New Roman" w:hAnsi="Times New Roman" w:cs="Times New Roman"/>
              </w:rPr>
              <w:t>.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№2  Найти массу бетонной плиты размерами 5 м х 4 м х 0,5 м.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№3 Чугунный шар имеет массу 800 г при объеме 125 см</w:t>
            </w:r>
            <w:r w:rsidRPr="006B2104">
              <w:rPr>
                <w:rFonts w:ascii="Times New Roman" w:hAnsi="Times New Roman" w:cs="Times New Roman"/>
                <w:vertAlign w:val="superscript"/>
              </w:rPr>
              <w:t>3</w:t>
            </w:r>
            <w:r w:rsidRPr="006B2104">
              <w:rPr>
                <w:rFonts w:ascii="Times New Roman" w:hAnsi="Times New Roman" w:cs="Times New Roman"/>
              </w:rPr>
              <w:t>. Сплошной это шар или полый?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Масса=4357,92 кг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Масса = 23000 кг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Шар полый</w:t>
            </w:r>
          </w:p>
        </w:tc>
        <w:tc>
          <w:tcPr>
            <w:tcW w:w="3554" w:type="dxa"/>
          </w:tcPr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Познавательные УУД: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поиска нужной информации в учебнике;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навыков анализа;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умения записывать условие задачи;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находить и записывать  решение задачи;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умение слушать и понимать других, исправлять ошибки.</w:t>
            </w:r>
          </w:p>
          <w:p w:rsidR="00FC1879" w:rsidRPr="006B2104" w:rsidRDefault="00FC1879" w:rsidP="00372C4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B2104" w:rsidRPr="006B2104" w:rsidTr="00FC1879">
        <w:trPr>
          <w:trHeight w:val="270"/>
        </w:trPr>
        <w:tc>
          <w:tcPr>
            <w:tcW w:w="547" w:type="dxa"/>
            <w:tcBorders>
              <w:top w:val="single" w:sz="4" w:space="0" w:color="auto"/>
            </w:tcBorders>
          </w:tcPr>
          <w:p w:rsidR="006B2104" w:rsidRPr="006B2104" w:rsidRDefault="00FC1879" w:rsidP="006B2104">
            <w:pPr>
              <w:ind w:lef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ind w:left="131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Решение задач в процессе групповой деятельности.</w:t>
            </w:r>
          </w:p>
        </w:tc>
        <w:tc>
          <w:tcPr>
            <w:tcW w:w="4304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/>
                <w:bCs/>
                <w:kern w:val="24"/>
              </w:rPr>
              <w:t>1-ой группе</w:t>
            </w:r>
          </w:p>
          <w:p w:rsidR="006B2104" w:rsidRPr="006B2104" w:rsidRDefault="006B2104" w:rsidP="006B2104">
            <w:pPr>
              <w:rPr>
                <w:rFonts w:ascii="Times New Roman" w:eastAsia="+mj-ea" w:hAnsi="Times New Roman" w:cs="Times New Roman"/>
                <w:bCs/>
                <w:kern w:val="24"/>
              </w:rPr>
            </w:pP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-Найдите массу бетонной плиты объёмом 3 м</w:t>
            </w:r>
            <w:r w:rsidRPr="006B2104">
              <w:rPr>
                <w:rFonts w:ascii="Times New Roman" w:eastAsia="+mj-ea" w:hAnsi="Times New Roman" w:cs="Times New Roman"/>
                <w:bCs/>
                <w:kern w:val="24"/>
                <w:vertAlign w:val="superscript"/>
              </w:rPr>
              <w:t>3</w:t>
            </w:r>
            <w:r w:rsidRPr="006B2104">
              <w:rPr>
                <w:rFonts w:ascii="Times New Roman" w:eastAsia="+mj-ea" w:hAnsi="Times New Roman" w:cs="Times New Roman"/>
                <w:bCs/>
                <w:kern w:val="24"/>
              </w:rPr>
              <w:t>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eastAsia="+mj-ea" w:hAnsi="Times New Roman" w:cs="Times New Roman"/>
                <w:b/>
                <w:bCs/>
                <w:kern w:val="24"/>
              </w:rPr>
              <w:t>2-ой группе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lastRenderedPageBreak/>
              <w:t>- Стальная деталь машины имеет массу 780 г. Определите её объём.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3-ей группе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Общая масса семи одинаковых листов кровельного железа 49 кг, размер каждого листа 1х1,5м. Какова толщина одного листа?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– На доске оформить решение задачи.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lastRenderedPageBreak/>
              <w:t>- групповая работа учащихся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  <w:b/>
              </w:rPr>
              <w:t>- работа с учебником (используют таблицы плотности веществ – стр.63).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Один человек от группы оформляет решение задачи и рассказывает её решение.</w:t>
            </w:r>
          </w:p>
        </w:tc>
        <w:tc>
          <w:tcPr>
            <w:tcW w:w="3554" w:type="dxa"/>
            <w:tcBorders>
              <w:top w:val="single" w:sz="4" w:space="0" w:color="auto"/>
            </w:tcBorders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lastRenderedPageBreak/>
              <w:t>Познавательные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поиска нужной информации в учебнике;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развитие навыков анализа;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lastRenderedPageBreak/>
              <w:t>- развитие умения записывать условие задачи;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находить и записывать  решение задачи;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умение работать в группе;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умение слушать и понимать других, исправлять ошибки.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</w:tc>
      </w:tr>
      <w:tr w:rsidR="006B2104" w:rsidRPr="006B2104" w:rsidTr="00FC1879">
        <w:tc>
          <w:tcPr>
            <w:tcW w:w="547" w:type="dxa"/>
          </w:tcPr>
          <w:p w:rsidR="006B2104" w:rsidRPr="006B2104" w:rsidRDefault="00FC1879" w:rsidP="006B2104">
            <w:pPr>
              <w:ind w:left="13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833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Закрепление</w:t>
            </w:r>
          </w:p>
        </w:tc>
        <w:tc>
          <w:tcPr>
            <w:tcW w:w="4304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 xml:space="preserve">Сделайте </w:t>
            </w:r>
            <w:r w:rsidRPr="006B2104">
              <w:rPr>
                <w:rFonts w:ascii="Times New Roman" w:hAnsi="Times New Roman" w:cs="Times New Roman"/>
                <w:b/>
              </w:rPr>
              <w:t>выводы</w:t>
            </w:r>
            <w:r w:rsidRPr="006B2104">
              <w:rPr>
                <w:rFonts w:ascii="Times New Roman" w:hAnsi="Times New Roman" w:cs="Times New Roman"/>
              </w:rPr>
              <w:t>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1.Как найти массу тела, зная объём этого тела и плотность?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2.Как рассчитать объём тела, зная массу и плотность?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3. По какой формуле вычисляли объём деревянного бруска.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4. Массы трёх шаров равны. Одинаковы ли плотности веществ, из которых они изготовлены?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F7E4704" wp14:editId="2A776074">
                  <wp:extent cx="1800225" cy="573276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895" cy="5750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B2104" w:rsidRPr="006B2104" w:rsidRDefault="006B2104" w:rsidP="006B2104">
            <w:pPr>
              <w:tabs>
                <w:tab w:val="center" w:pos="1742"/>
              </w:tabs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5. Стальной и алюминиевый стержни имеют одинаковые площади поперечного сечения и массы. Какой из них длиннее?</w:t>
            </w:r>
          </w:p>
        </w:tc>
        <w:tc>
          <w:tcPr>
            <w:tcW w:w="4111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Чтобы найти массу тела, нужно объём умножить на плотность.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Чтобы найти объём, нужно массу разделить на плотность.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</w:t>
            </w:r>
            <w:r w:rsidRPr="006B2104">
              <w:rPr>
                <w:rFonts w:ascii="Times New Roman" w:hAnsi="Times New Roman" w:cs="Times New Roman"/>
                <w:lang w:val="en-US"/>
              </w:rPr>
              <w:t>V</w:t>
            </w:r>
            <w:r w:rsidRPr="006B2104">
              <w:rPr>
                <w:rFonts w:ascii="Times New Roman" w:hAnsi="Times New Roman" w:cs="Times New Roman"/>
              </w:rPr>
              <w:t xml:space="preserve"> =</w:t>
            </w:r>
            <w:r w:rsidRPr="006B2104">
              <w:rPr>
                <w:rFonts w:ascii="Times New Roman" w:hAnsi="Times New Roman" w:cs="Times New Roman"/>
                <w:lang w:val="en-US"/>
              </w:rPr>
              <w:t>a</w:t>
            </w:r>
            <w:r w:rsidRPr="006B2104">
              <w:rPr>
                <w:rFonts w:ascii="Times New Roman" w:hAnsi="Times New Roman" w:cs="Times New Roman"/>
              </w:rPr>
              <w:t>*</w:t>
            </w:r>
            <w:r w:rsidRPr="006B2104">
              <w:rPr>
                <w:rFonts w:ascii="Times New Roman" w:hAnsi="Times New Roman" w:cs="Times New Roman"/>
                <w:lang w:val="en-US"/>
              </w:rPr>
              <w:t>b</w:t>
            </w:r>
            <w:r w:rsidRPr="006B2104">
              <w:rPr>
                <w:rFonts w:ascii="Times New Roman" w:hAnsi="Times New Roman" w:cs="Times New Roman"/>
              </w:rPr>
              <w:t>*</w:t>
            </w:r>
            <w:r w:rsidRPr="006B2104">
              <w:rPr>
                <w:rFonts w:ascii="Times New Roman" w:hAnsi="Times New Roman" w:cs="Times New Roman"/>
                <w:lang w:val="en-US"/>
              </w:rPr>
              <w:t>c</w:t>
            </w:r>
            <w:r w:rsidRPr="006B2104">
              <w:rPr>
                <w:rFonts w:ascii="Times New Roman" w:hAnsi="Times New Roman" w:cs="Times New Roman"/>
              </w:rPr>
              <w:t>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Массы равны, на рисунке объёмы различны, значит и плотности у шаров различны (самая большая плотность у 2 шара, самая маленькая плотность у 3 шара).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</w:rPr>
              <w:t>- Стальной стержень длиннее, чем алюминиевый.</w:t>
            </w:r>
          </w:p>
        </w:tc>
        <w:tc>
          <w:tcPr>
            <w:tcW w:w="3554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- развивать умение делать выводы;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</w:rPr>
              <w:t>- развивать логическое  мышление.</w:t>
            </w:r>
          </w:p>
        </w:tc>
      </w:tr>
      <w:tr w:rsidR="006B2104" w:rsidRPr="006B2104" w:rsidTr="00FC1879">
        <w:tc>
          <w:tcPr>
            <w:tcW w:w="547" w:type="dxa"/>
          </w:tcPr>
          <w:p w:rsidR="006B2104" w:rsidRPr="006B2104" w:rsidRDefault="00FC1879" w:rsidP="006B2104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3" w:type="dxa"/>
          </w:tcPr>
          <w:p w:rsidR="006B2104" w:rsidRPr="006B2104" w:rsidRDefault="006B2104" w:rsidP="006B2104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Запись домашнего задания.</w:t>
            </w:r>
          </w:p>
        </w:tc>
        <w:tc>
          <w:tcPr>
            <w:tcW w:w="4304" w:type="dxa"/>
          </w:tcPr>
          <w:p w:rsidR="006B2104" w:rsidRPr="006B2104" w:rsidRDefault="006B2104" w:rsidP="006B210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>1) § 23 – учить</w:t>
            </w:r>
          </w:p>
          <w:p w:rsidR="006B2104" w:rsidRPr="006B2104" w:rsidRDefault="006B2104" w:rsidP="006B210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 xml:space="preserve">2) Придумать 3 интересные задачи на расчет плотности, массы или объема тел, применяемых в быту (оформить на А4 с решением и иллюстрациями, принести эти тела в класс для решения некоторых задач) 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Работа с дневниками</w:t>
            </w:r>
          </w:p>
        </w:tc>
        <w:tc>
          <w:tcPr>
            <w:tcW w:w="3554" w:type="dxa"/>
          </w:tcPr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  <w:b/>
              </w:rPr>
            </w:pPr>
            <w:r w:rsidRPr="006B2104">
              <w:rPr>
                <w:rFonts w:ascii="Times New Roman" w:eastAsia="Times New Roman" w:hAnsi="Times New Roman" w:cs="Times New Roman"/>
                <w:b/>
              </w:rPr>
              <w:t xml:space="preserve">Личностные УУД 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>- формирование навыков письма.</w:t>
            </w:r>
          </w:p>
        </w:tc>
      </w:tr>
      <w:tr w:rsidR="006B2104" w:rsidRPr="006B2104" w:rsidTr="00DB7EF3">
        <w:trPr>
          <w:trHeight w:val="1412"/>
        </w:trPr>
        <w:tc>
          <w:tcPr>
            <w:tcW w:w="547" w:type="dxa"/>
          </w:tcPr>
          <w:p w:rsidR="006B2104" w:rsidRPr="006B2104" w:rsidRDefault="006B2104" w:rsidP="006B2104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833" w:type="dxa"/>
          </w:tcPr>
          <w:p w:rsidR="006B2104" w:rsidRPr="006B2104" w:rsidRDefault="006B2104" w:rsidP="006B2104">
            <w:pPr>
              <w:pStyle w:val="a8"/>
              <w:ind w:left="142"/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</w:rPr>
              <w:t>Итоги урока, рефлексия</w:t>
            </w:r>
          </w:p>
        </w:tc>
        <w:tc>
          <w:tcPr>
            <w:tcW w:w="4304" w:type="dxa"/>
          </w:tcPr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>- Оцените работу в группе каждого человека? Заполните таблицу.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</w:rPr>
            </w:pPr>
            <w:r w:rsidRPr="006B2104">
              <w:rPr>
                <w:rFonts w:ascii="Times New Roman" w:eastAsia="Times New Roman" w:hAnsi="Times New Roman" w:cs="Times New Roman"/>
              </w:rPr>
              <w:t>Итак, что же делали на уроке?</w:t>
            </w:r>
          </w:p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  <w:bCs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6B2104">
              <w:rPr>
                <w:rFonts w:ascii="Times New Roman" w:eastAsia="Times New Roman" w:hAnsi="Times New Roman" w:cs="Times New Roman"/>
                <w:bCs/>
              </w:rPr>
              <w:t>Выполнили ли мы поставленные цели.</w:t>
            </w:r>
          </w:p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</w:rPr>
            </w:pPr>
            <w:r w:rsidRPr="006B2104">
              <w:rPr>
                <w:rFonts w:ascii="Times New Roman" w:eastAsia="Times New Roman" w:hAnsi="Times New Roman" w:cs="Times New Roman"/>
                <w:bCs/>
              </w:rPr>
              <w:t>- Спасибо за урок!</w:t>
            </w:r>
            <w:bookmarkStart w:id="0" w:name="_GoBack"/>
            <w:bookmarkEnd w:id="0"/>
          </w:p>
        </w:tc>
        <w:tc>
          <w:tcPr>
            <w:tcW w:w="4111" w:type="dxa"/>
          </w:tcPr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6B2104" w:rsidRPr="006B2104" w:rsidRDefault="006B2104" w:rsidP="006B21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B2104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6B2104">
              <w:rPr>
                <w:rFonts w:ascii="Times New Roman" w:eastAsia="Times New Roman" w:hAnsi="Times New Roman" w:cs="Times New Roman"/>
                <w:bCs/>
              </w:rPr>
              <w:t>заполняют таблицу.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4" w:type="dxa"/>
          </w:tcPr>
          <w:p w:rsidR="006B2104" w:rsidRPr="006B2104" w:rsidRDefault="006B2104" w:rsidP="006B2104">
            <w:pPr>
              <w:rPr>
                <w:rFonts w:ascii="Times New Roman" w:hAnsi="Times New Roman" w:cs="Times New Roman"/>
                <w:b/>
              </w:rPr>
            </w:pPr>
            <w:r w:rsidRPr="006B2104">
              <w:rPr>
                <w:rFonts w:ascii="Times New Roman" w:hAnsi="Times New Roman" w:cs="Times New Roman"/>
                <w:b/>
              </w:rPr>
              <w:t>Личностные УУД:</w:t>
            </w:r>
          </w:p>
          <w:p w:rsidR="006B2104" w:rsidRPr="006B2104" w:rsidRDefault="006B2104" w:rsidP="006B2104">
            <w:pPr>
              <w:rPr>
                <w:rFonts w:ascii="Times New Roman" w:hAnsi="Times New Roman" w:cs="Times New Roman"/>
              </w:rPr>
            </w:pPr>
            <w:r w:rsidRPr="006B2104">
              <w:rPr>
                <w:rFonts w:ascii="Times New Roman" w:hAnsi="Times New Roman" w:cs="Times New Roman"/>
                <w:b/>
              </w:rPr>
              <w:t xml:space="preserve">- </w:t>
            </w:r>
            <w:r w:rsidRPr="006B2104">
              <w:rPr>
                <w:rFonts w:ascii="Times New Roman" w:hAnsi="Times New Roman" w:cs="Times New Roman"/>
              </w:rPr>
              <w:t>развитие самооценки.</w:t>
            </w:r>
          </w:p>
        </w:tc>
      </w:tr>
    </w:tbl>
    <w:p w:rsidR="00583EA4" w:rsidRDefault="00583EA4" w:rsidP="00583EA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3EA4" w:rsidRPr="00583EA4" w:rsidRDefault="00583EA4" w:rsidP="00583EA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3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Оцените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работу каждого ученика в группе.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583EA4" w:rsidRPr="00583EA4" w:rsidTr="000C77C7">
        <w:tc>
          <w:tcPr>
            <w:tcW w:w="3227" w:type="dxa"/>
          </w:tcPr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3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всё понял</w:t>
            </w:r>
          </w:p>
        </w:tc>
        <w:tc>
          <w:tcPr>
            <w:tcW w:w="3260" w:type="dxa"/>
          </w:tcPr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3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затруднялся</w:t>
            </w:r>
          </w:p>
        </w:tc>
        <w:tc>
          <w:tcPr>
            <w:tcW w:w="2835" w:type="dxa"/>
          </w:tcPr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3E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понял</w:t>
            </w:r>
          </w:p>
        </w:tc>
      </w:tr>
      <w:tr w:rsidR="00583EA4" w:rsidRPr="00583EA4" w:rsidTr="000C77C7">
        <w:tc>
          <w:tcPr>
            <w:tcW w:w="3227" w:type="dxa"/>
          </w:tcPr>
          <w:p w:rsid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83EA4" w:rsidRPr="00583EA4" w:rsidRDefault="00583EA4" w:rsidP="00583EA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B64C1" w:rsidRDefault="00CB64C1" w:rsidP="00CB64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B64C1" w:rsidSect="00DB7EF3">
      <w:headerReference w:type="default" r:id="rId9"/>
      <w:pgSz w:w="16838" w:h="11906" w:orient="landscape"/>
      <w:pgMar w:top="1134" w:right="1134" w:bottom="709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556" w:rsidRDefault="00605556" w:rsidP="00A71C28">
      <w:pPr>
        <w:spacing w:after="0" w:line="240" w:lineRule="auto"/>
      </w:pPr>
      <w:r>
        <w:separator/>
      </w:r>
    </w:p>
  </w:endnote>
  <w:endnote w:type="continuationSeparator" w:id="0">
    <w:p w:rsidR="00605556" w:rsidRDefault="00605556" w:rsidP="00A7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556" w:rsidRDefault="00605556" w:rsidP="00A71C28">
      <w:pPr>
        <w:spacing w:after="0" w:line="240" w:lineRule="auto"/>
      </w:pPr>
      <w:r>
        <w:separator/>
      </w:r>
    </w:p>
  </w:footnote>
  <w:footnote w:type="continuationSeparator" w:id="0">
    <w:p w:rsidR="00605556" w:rsidRDefault="00605556" w:rsidP="00A71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1AD" w:rsidRDefault="000D50A2" w:rsidP="000D50A2">
    <w:pPr>
      <w:pStyle w:val="a3"/>
      <w:jc w:val="right"/>
    </w:pPr>
    <w:r>
      <w:t>Криволапова Д.И. - учитель физики</w:t>
    </w:r>
    <w:r w:rsidR="001645AE">
      <w:t xml:space="preserve"> </w:t>
    </w:r>
    <w:r>
      <w:t>МБОУ СОШ №19</w:t>
    </w:r>
    <w:r w:rsidR="006531AD">
      <w:t xml:space="preserve"> </w:t>
    </w:r>
    <w:r>
      <w:t xml:space="preserve">им. Л. </w:t>
    </w:r>
    <w:proofErr w:type="spellStart"/>
    <w:r>
      <w:t>Попугаевой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E4CF1"/>
    <w:multiLevelType w:val="hybridMultilevel"/>
    <w:tmpl w:val="2038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913A6"/>
    <w:multiLevelType w:val="hybridMultilevel"/>
    <w:tmpl w:val="F1526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0206C"/>
    <w:multiLevelType w:val="hybridMultilevel"/>
    <w:tmpl w:val="B3369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0C51"/>
    <w:multiLevelType w:val="hybridMultilevel"/>
    <w:tmpl w:val="2C6460EE"/>
    <w:lvl w:ilvl="0" w:tplc="27D0D608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007C6"/>
    <w:multiLevelType w:val="hybridMultilevel"/>
    <w:tmpl w:val="B4162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3444F"/>
    <w:multiLevelType w:val="multilevel"/>
    <w:tmpl w:val="A8D2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547815"/>
    <w:multiLevelType w:val="hybridMultilevel"/>
    <w:tmpl w:val="38B61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D35D4"/>
    <w:multiLevelType w:val="multilevel"/>
    <w:tmpl w:val="8822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E3F"/>
    <w:rsid w:val="000073A4"/>
    <w:rsid w:val="000542E0"/>
    <w:rsid w:val="00094EF1"/>
    <w:rsid w:val="000C7BAF"/>
    <w:rsid w:val="000D50A2"/>
    <w:rsid w:val="00145E3F"/>
    <w:rsid w:val="001645AE"/>
    <w:rsid w:val="00164F24"/>
    <w:rsid w:val="001B5832"/>
    <w:rsid w:val="00205DDA"/>
    <w:rsid w:val="00276B29"/>
    <w:rsid w:val="0029721F"/>
    <w:rsid w:val="002A2694"/>
    <w:rsid w:val="002A3725"/>
    <w:rsid w:val="00330E97"/>
    <w:rsid w:val="003B2A10"/>
    <w:rsid w:val="003F65ED"/>
    <w:rsid w:val="004621F8"/>
    <w:rsid w:val="00471D8B"/>
    <w:rsid w:val="004931F2"/>
    <w:rsid w:val="004D2D6E"/>
    <w:rsid w:val="004F5AB9"/>
    <w:rsid w:val="005014DC"/>
    <w:rsid w:val="00505761"/>
    <w:rsid w:val="00514747"/>
    <w:rsid w:val="005365FB"/>
    <w:rsid w:val="005479EF"/>
    <w:rsid w:val="0055011F"/>
    <w:rsid w:val="00574C52"/>
    <w:rsid w:val="00583EA4"/>
    <w:rsid w:val="005D3CEC"/>
    <w:rsid w:val="005E4113"/>
    <w:rsid w:val="005F64F5"/>
    <w:rsid w:val="00605556"/>
    <w:rsid w:val="00610B4C"/>
    <w:rsid w:val="006412AF"/>
    <w:rsid w:val="006531AD"/>
    <w:rsid w:val="0067045D"/>
    <w:rsid w:val="006802A5"/>
    <w:rsid w:val="00691335"/>
    <w:rsid w:val="006B0075"/>
    <w:rsid w:val="006B2104"/>
    <w:rsid w:val="006C27A1"/>
    <w:rsid w:val="006D27B2"/>
    <w:rsid w:val="006E45B8"/>
    <w:rsid w:val="0072087C"/>
    <w:rsid w:val="00771A0D"/>
    <w:rsid w:val="007E4D93"/>
    <w:rsid w:val="007F7846"/>
    <w:rsid w:val="00814D93"/>
    <w:rsid w:val="00835311"/>
    <w:rsid w:val="0083657C"/>
    <w:rsid w:val="00843B0C"/>
    <w:rsid w:val="00857CE9"/>
    <w:rsid w:val="008E1EF0"/>
    <w:rsid w:val="0090145B"/>
    <w:rsid w:val="009221F5"/>
    <w:rsid w:val="00982A8B"/>
    <w:rsid w:val="009A7D50"/>
    <w:rsid w:val="009E62C3"/>
    <w:rsid w:val="009F08A7"/>
    <w:rsid w:val="00A01FAE"/>
    <w:rsid w:val="00A2172F"/>
    <w:rsid w:val="00A335FF"/>
    <w:rsid w:val="00A54E5A"/>
    <w:rsid w:val="00A71C28"/>
    <w:rsid w:val="00A77DF7"/>
    <w:rsid w:val="00AA56A0"/>
    <w:rsid w:val="00AB1C0D"/>
    <w:rsid w:val="00AD3461"/>
    <w:rsid w:val="00AF35E0"/>
    <w:rsid w:val="00B30710"/>
    <w:rsid w:val="00B46439"/>
    <w:rsid w:val="00B71FFC"/>
    <w:rsid w:val="00BF1171"/>
    <w:rsid w:val="00C14DFE"/>
    <w:rsid w:val="00C92C79"/>
    <w:rsid w:val="00CA244E"/>
    <w:rsid w:val="00CA6DCC"/>
    <w:rsid w:val="00CB64C1"/>
    <w:rsid w:val="00D1728F"/>
    <w:rsid w:val="00D22465"/>
    <w:rsid w:val="00D26B34"/>
    <w:rsid w:val="00D82DDA"/>
    <w:rsid w:val="00D90A95"/>
    <w:rsid w:val="00DA0828"/>
    <w:rsid w:val="00DA5DCA"/>
    <w:rsid w:val="00DB7EF3"/>
    <w:rsid w:val="00E63A65"/>
    <w:rsid w:val="00E7172E"/>
    <w:rsid w:val="00E7182D"/>
    <w:rsid w:val="00E94763"/>
    <w:rsid w:val="00EB06C8"/>
    <w:rsid w:val="00EB1A1D"/>
    <w:rsid w:val="00EF32FA"/>
    <w:rsid w:val="00F00034"/>
    <w:rsid w:val="00F14819"/>
    <w:rsid w:val="00F56D8B"/>
    <w:rsid w:val="00FC1879"/>
    <w:rsid w:val="00FC5E4B"/>
    <w:rsid w:val="00FE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03F7F"/>
  <w15:docId w15:val="{1459AE28-FA7F-4276-9808-D3A2AD06D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1C28"/>
  </w:style>
  <w:style w:type="paragraph" w:styleId="a5">
    <w:name w:val="footer"/>
    <w:basedOn w:val="a"/>
    <w:link w:val="a6"/>
    <w:uiPriority w:val="99"/>
    <w:unhideWhenUsed/>
    <w:rsid w:val="00A71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C28"/>
  </w:style>
  <w:style w:type="table" w:styleId="a7">
    <w:name w:val="Table Grid"/>
    <w:basedOn w:val="a1"/>
    <w:uiPriority w:val="59"/>
    <w:rsid w:val="00A71C2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A71C28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65ED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653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D224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39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3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2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5920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303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97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38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0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19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1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87159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5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1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636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05957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347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1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00206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1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8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BD25-0393-483D-9F7B-D68EBC242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krivolapova_emrpt@mail.ru</cp:lastModifiedBy>
  <cp:revision>8</cp:revision>
  <dcterms:created xsi:type="dcterms:W3CDTF">2018-11-17T13:45:00Z</dcterms:created>
  <dcterms:modified xsi:type="dcterms:W3CDTF">2018-11-24T06:00:00Z</dcterms:modified>
</cp:coreProperties>
</file>